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Анапа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Варениковская, Краснодарский край, Крымский р-н, ст. Варениковская, ул. Красная, 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Анастасиевская, Краснодарский край, Славянский р-н, ст. Анастасиевская, ул. Красная, 83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Новотроицкая, Ставропольский край, Изобильненский район, ст. Новотроицкая, пер. Грейдерный,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Славы 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Анастасиевская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Зубихина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Анастасиевская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Анастасиевская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Анастасиевская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 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 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 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 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 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 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 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 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проезд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"Ростов-на-Дону(от М-4 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"Ростов-на-Дону(от М-4 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проезд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 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 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 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 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 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 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Анастасиевская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Анастасиевская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23:53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